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58" w:rsidRPr="00216C9C" w:rsidRDefault="00216C9C" w:rsidP="00216C9C">
      <w:pPr>
        <w:jc w:val="center"/>
        <w:rPr>
          <w:b/>
          <w:sz w:val="28"/>
        </w:rPr>
      </w:pPr>
      <w:r w:rsidRPr="00216C9C">
        <w:rPr>
          <w:b/>
          <w:sz w:val="28"/>
        </w:rPr>
        <w:t>ОБРАЗАЦ ЗА ПИСАЊЕ ПРЕДЛОГА ПРОГРАМА – ПРОЈЕКТА</w:t>
      </w:r>
    </w:p>
    <w:p w:rsidR="00216C9C" w:rsidRDefault="00216C9C"/>
    <w:p w:rsidR="00216C9C" w:rsidRDefault="00216C9C"/>
    <w:p w:rsidR="00216C9C" w:rsidRPr="00070023" w:rsidRDefault="00216C9C" w:rsidP="00216C9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Предлагач програма-пројекта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C9C" w:rsidTr="00216C9C">
        <w:tc>
          <w:tcPr>
            <w:tcW w:w="9062" w:type="dxa"/>
          </w:tcPr>
          <w:p w:rsidR="00216C9C" w:rsidRDefault="00216C9C" w:rsidP="00216C9C"/>
          <w:p w:rsidR="00216C9C" w:rsidRDefault="00216C9C" w:rsidP="00216C9C"/>
        </w:tc>
      </w:tr>
    </w:tbl>
    <w:p w:rsidR="00216C9C" w:rsidRDefault="00216C9C" w:rsidP="00216C9C"/>
    <w:p w:rsidR="00216C9C" w:rsidRPr="00070023" w:rsidRDefault="00216C9C" w:rsidP="00216C9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Назив програма-пројекта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C9C" w:rsidTr="00216C9C">
        <w:tc>
          <w:tcPr>
            <w:tcW w:w="9062" w:type="dxa"/>
          </w:tcPr>
          <w:p w:rsidR="00216C9C" w:rsidRDefault="00216C9C" w:rsidP="00216C9C"/>
          <w:p w:rsidR="00216C9C" w:rsidRDefault="00216C9C" w:rsidP="00216C9C"/>
        </w:tc>
      </w:tr>
    </w:tbl>
    <w:p w:rsidR="00216C9C" w:rsidRPr="00216C9C" w:rsidRDefault="00216C9C" w:rsidP="00216C9C"/>
    <w:p w:rsidR="00216C9C" w:rsidRPr="00070023" w:rsidRDefault="00216C9C" w:rsidP="00216C9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Локација на којој се одвијају пројектне активности:</w:t>
      </w:r>
    </w:p>
    <w:p w:rsidR="00216C9C" w:rsidRDefault="00216C9C" w:rsidP="00216C9C">
      <w:r>
        <w:t>(</w:t>
      </w:r>
      <w:r w:rsidR="00D701A9">
        <w:t>Ј</w:t>
      </w:r>
      <w:r>
        <w:t>едан пројекат може да се одвија на више локација. Наведите назив насеља, села, града)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C9C" w:rsidTr="00216C9C">
        <w:tc>
          <w:tcPr>
            <w:tcW w:w="9062" w:type="dxa"/>
          </w:tcPr>
          <w:p w:rsidR="00216C9C" w:rsidRDefault="00216C9C" w:rsidP="00216C9C"/>
          <w:p w:rsidR="00216C9C" w:rsidRDefault="00216C9C" w:rsidP="00216C9C"/>
          <w:p w:rsidR="00216C9C" w:rsidRDefault="00216C9C" w:rsidP="00216C9C"/>
        </w:tc>
      </w:tr>
    </w:tbl>
    <w:p w:rsidR="00216C9C" w:rsidRPr="00216C9C" w:rsidRDefault="00216C9C" w:rsidP="00216C9C"/>
    <w:p w:rsidR="00216C9C" w:rsidRPr="00070023" w:rsidRDefault="00216C9C" w:rsidP="00216C9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Кратак опис програма-пројекта</w:t>
      </w:r>
    </w:p>
    <w:p w:rsidR="00216C9C" w:rsidRDefault="00216C9C" w:rsidP="00216C9C">
      <w:r>
        <w:t>(У највише 10 редова опишите чиме се пројекат бави)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C9C" w:rsidTr="00216C9C">
        <w:tc>
          <w:tcPr>
            <w:tcW w:w="9062" w:type="dxa"/>
          </w:tcPr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</w:tc>
      </w:tr>
    </w:tbl>
    <w:p w:rsidR="00216C9C" w:rsidRDefault="00216C9C" w:rsidP="00216C9C"/>
    <w:p w:rsidR="00216C9C" w:rsidRPr="00070023" w:rsidRDefault="00216C9C" w:rsidP="00216C9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Опис проблема:</w:t>
      </w:r>
    </w:p>
    <w:p w:rsidR="00216C9C" w:rsidRDefault="00216C9C" w:rsidP="00070023">
      <w:pPr>
        <w:jc w:val="both"/>
      </w:pPr>
      <w:r>
        <w:t>(до 10 редова представите проблеме с којима се носилац пројекта суочава, квали</w:t>
      </w:r>
      <w:r w:rsidR="002F4C6A">
        <w:t>т</w:t>
      </w:r>
      <w:r>
        <w:t>ативне и квантитативне показатеље и др.)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C9C" w:rsidTr="00216C9C">
        <w:tc>
          <w:tcPr>
            <w:tcW w:w="9062" w:type="dxa"/>
          </w:tcPr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  <w:p w:rsidR="00216C9C" w:rsidRDefault="00216C9C" w:rsidP="00216C9C"/>
        </w:tc>
      </w:tr>
    </w:tbl>
    <w:p w:rsidR="009A35ED" w:rsidRDefault="009A35ED" w:rsidP="00216C9C"/>
    <w:p w:rsidR="00216C9C" w:rsidRPr="00070023" w:rsidRDefault="00216C9C" w:rsidP="00216C9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Детаљан преглед трошкова програма-пројекта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2546"/>
      </w:tblGrid>
      <w:tr w:rsidR="00216C9C" w:rsidTr="00216C9C">
        <w:tc>
          <w:tcPr>
            <w:tcW w:w="1129" w:type="dxa"/>
          </w:tcPr>
          <w:p w:rsidR="00216C9C" w:rsidRDefault="00216C9C" w:rsidP="00216C9C">
            <w:pPr>
              <w:jc w:val="center"/>
            </w:pPr>
            <w:r>
              <w:t>Ред.бр.</w:t>
            </w:r>
          </w:p>
        </w:tc>
        <w:tc>
          <w:tcPr>
            <w:tcW w:w="5387" w:type="dxa"/>
          </w:tcPr>
          <w:p w:rsidR="00216C9C" w:rsidRDefault="00216C9C" w:rsidP="00216C9C">
            <w:pPr>
              <w:jc w:val="center"/>
            </w:pPr>
            <w:r>
              <w:t>ВРСТА ТРОШКОВА</w:t>
            </w:r>
          </w:p>
        </w:tc>
        <w:tc>
          <w:tcPr>
            <w:tcW w:w="2546" w:type="dxa"/>
          </w:tcPr>
          <w:p w:rsidR="00216C9C" w:rsidRDefault="00216C9C" w:rsidP="00216C9C">
            <w:pPr>
              <w:jc w:val="center"/>
            </w:pPr>
            <w:r>
              <w:t>ИЗНОС</w:t>
            </w:r>
          </w:p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/>
        </w:tc>
        <w:tc>
          <w:tcPr>
            <w:tcW w:w="2546" w:type="dxa"/>
          </w:tcPr>
          <w:p w:rsidR="00216C9C" w:rsidRDefault="00216C9C" w:rsidP="00216C9C"/>
        </w:tc>
      </w:tr>
      <w:tr w:rsidR="00216C9C" w:rsidTr="00216C9C">
        <w:tc>
          <w:tcPr>
            <w:tcW w:w="1129" w:type="dxa"/>
          </w:tcPr>
          <w:p w:rsidR="00216C9C" w:rsidRDefault="00216C9C" w:rsidP="00216C9C"/>
        </w:tc>
        <w:tc>
          <w:tcPr>
            <w:tcW w:w="5387" w:type="dxa"/>
          </w:tcPr>
          <w:p w:rsidR="00216C9C" w:rsidRDefault="00216C9C" w:rsidP="00216C9C">
            <w:r>
              <w:t>Укупно:</w:t>
            </w:r>
          </w:p>
        </w:tc>
        <w:tc>
          <w:tcPr>
            <w:tcW w:w="2546" w:type="dxa"/>
          </w:tcPr>
          <w:p w:rsidR="00216C9C" w:rsidRDefault="00216C9C" w:rsidP="00216C9C"/>
        </w:tc>
      </w:tr>
    </w:tbl>
    <w:p w:rsidR="00216C9C" w:rsidRDefault="00216C9C" w:rsidP="00216C9C">
      <w:r>
        <w:t>(додати број потребних редова)</w:t>
      </w:r>
    </w:p>
    <w:p w:rsidR="00216C9C" w:rsidRDefault="00216C9C" w:rsidP="00216C9C"/>
    <w:p w:rsidR="00216C9C" w:rsidRPr="00070023" w:rsidRDefault="00216C9C" w:rsidP="00216C9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Структура корисника:</w:t>
      </w:r>
    </w:p>
    <w:p w:rsidR="00216C9C" w:rsidRDefault="00216C9C" w:rsidP="00216C9C">
      <w:r>
        <w:t>(Унесите</w:t>
      </w:r>
      <w:r w:rsidR="003E52DC">
        <w:t xml:space="preserve"> називе група корисника пројкта и њихов број)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52DC" w:rsidTr="003E52DC">
        <w:tc>
          <w:tcPr>
            <w:tcW w:w="4531" w:type="dxa"/>
          </w:tcPr>
          <w:p w:rsidR="003E52DC" w:rsidRDefault="003E52DC" w:rsidP="003E52DC">
            <w:pPr>
              <w:jc w:val="center"/>
            </w:pPr>
            <w:r>
              <w:t>Директни корисници</w:t>
            </w:r>
          </w:p>
        </w:tc>
        <w:tc>
          <w:tcPr>
            <w:tcW w:w="4531" w:type="dxa"/>
          </w:tcPr>
          <w:p w:rsidR="003E52DC" w:rsidRDefault="003E52DC" w:rsidP="003E52DC">
            <w:pPr>
              <w:jc w:val="center"/>
            </w:pPr>
            <w:r>
              <w:t>Индиректни корисници</w:t>
            </w:r>
          </w:p>
        </w:tc>
      </w:tr>
      <w:tr w:rsidR="003E52DC" w:rsidTr="003E52DC">
        <w:tc>
          <w:tcPr>
            <w:tcW w:w="4531" w:type="dxa"/>
          </w:tcPr>
          <w:p w:rsidR="003E52DC" w:rsidRDefault="003E52DC" w:rsidP="00216C9C">
            <w:r>
              <w:t>1.</w:t>
            </w:r>
          </w:p>
        </w:tc>
        <w:tc>
          <w:tcPr>
            <w:tcW w:w="4531" w:type="dxa"/>
          </w:tcPr>
          <w:p w:rsidR="003E52DC" w:rsidRDefault="003E52DC" w:rsidP="00216C9C">
            <w:r>
              <w:t>1.</w:t>
            </w:r>
          </w:p>
        </w:tc>
      </w:tr>
      <w:tr w:rsidR="003E52DC" w:rsidTr="003E52DC">
        <w:tc>
          <w:tcPr>
            <w:tcW w:w="4531" w:type="dxa"/>
          </w:tcPr>
          <w:p w:rsidR="003E52DC" w:rsidRDefault="003E52DC" w:rsidP="00216C9C">
            <w:r>
              <w:t>2.</w:t>
            </w:r>
          </w:p>
        </w:tc>
        <w:tc>
          <w:tcPr>
            <w:tcW w:w="4531" w:type="dxa"/>
          </w:tcPr>
          <w:p w:rsidR="003E52DC" w:rsidRDefault="003E52DC" w:rsidP="00216C9C">
            <w:r>
              <w:t>2.</w:t>
            </w:r>
          </w:p>
        </w:tc>
      </w:tr>
      <w:tr w:rsidR="003E52DC" w:rsidTr="003E52DC">
        <w:tc>
          <w:tcPr>
            <w:tcW w:w="4531" w:type="dxa"/>
          </w:tcPr>
          <w:p w:rsidR="003E52DC" w:rsidRDefault="003E52DC" w:rsidP="00216C9C">
            <w:r>
              <w:t>3.</w:t>
            </w:r>
          </w:p>
        </w:tc>
        <w:tc>
          <w:tcPr>
            <w:tcW w:w="4531" w:type="dxa"/>
          </w:tcPr>
          <w:p w:rsidR="003E52DC" w:rsidRDefault="003E52DC" w:rsidP="00216C9C">
            <w:r>
              <w:t>3.</w:t>
            </w:r>
          </w:p>
        </w:tc>
      </w:tr>
    </w:tbl>
    <w:p w:rsidR="003E52DC" w:rsidRDefault="003E52DC" w:rsidP="003E52DC">
      <w:r>
        <w:t>(додати број потребних редова)</w:t>
      </w:r>
    </w:p>
    <w:p w:rsidR="003E52DC" w:rsidRDefault="003E52DC" w:rsidP="00216C9C"/>
    <w:p w:rsidR="003E52DC" w:rsidRPr="00070023" w:rsidRDefault="003E52DC" w:rsidP="003E52D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Период реализације програма-пројекта: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2DC" w:rsidTr="003E52DC">
        <w:tc>
          <w:tcPr>
            <w:tcW w:w="9062" w:type="dxa"/>
          </w:tcPr>
          <w:p w:rsidR="003E52DC" w:rsidRDefault="003E52DC" w:rsidP="003E52DC"/>
          <w:p w:rsidR="003E52DC" w:rsidRDefault="003E52DC" w:rsidP="003E52DC"/>
          <w:p w:rsidR="003E52DC" w:rsidRDefault="003E52DC" w:rsidP="003E52DC"/>
        </w:tc>
      </w:tr>
    </w:tbl>
    <w:p w:rsidR="003E52DC" w:rsidRDefault="003E52DC" w:rsidP="003E52DC"/>
    <w:p w:rsidR="003E52DC" w:rsidRPr="00070023" w:rsidRDefault="003E52DC" w:rsidP="003E52D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Извори прихода у реализацији програма-пројекта: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3E52DC" w:rsidTr="003E52DC">
        <w:tc>
          <w:tcPr>
            <w:tcW w:w="6516" w:type="dxa"/>
          </w:tcPr>
          <w:p w:rsidR="003E52DC" w:rsidRDefault="003E52DC" w:rsidP="003E52DC">
            <w:pPr>
              <w:jc w:val="center"/>
            </w:pPr>
            <w:r>
              <w:t>ИЗВОРИ</w:t>
            </w:r>
          </w:p>
        </w:tc>
        <w:tc>
          <w:tcPr>
            <w:tcW w:w="2546" w:type="dxa"/>
          </w:tcPr>
          <w:p w:rsidR="003E52DC" w:rsidRDefault="003E52DC" w:rsidP="003E52DC">
            <w:pPr>
              <w:jc w:val="center"/>
            </w:pPr>
            <w:r>
              <w:t>ИЗНОСИ</w:t>
            </w:r>
          </w:p>
        </w:tc>
      </w:tr>
      <w:tr w:rsidR="003E52DC" w:rsidTr="003E52DC">
        <w:tc>
          <w:tcPr>
            <w:tcW w:w="6516" w:type="dxa"/>
          </w:tcPr>
          <w:p w:rsidR="003E52DC" w:rsidRPr="003E52DC" w:rsidRDefault="003E52DC" w:rsidP="003E52DC">
            <w:pPr>
              <w:pStyle w:val="ListParagraph"/>
              <w:numPr>
                <w:ilvl w:val="0"/>
                <w:numId w:val="2"/>
              </w:numPr>
            </w:pPr>
            <w:r>
              <w:t>Средства биџета општине Мали Зворник</w:t>
            </w:r>
          </w:p>
        </w:tc>
        <w:tc>
          <w:tcPr>
            <w:tcW w:w="2546" w:type="dxa"/>
          </w:tcPr>
          <w:p w:rsidR="003E52DC" w:rsidRDefault="003E52DC" w:rsidP="003E52DC"/>
        </w:tc>
      </w:tr>
      <w:tr w:rsidR="003E52DC" w:rsidTr="003E52DC">
        <w:tc>
          <w:tcPr>
            <w:tcW w:w="6516" w:type="dxa"/>
          </w:tcPr>
          <w:p w:rsidR="003E52DC" w:rsidRPr="003E52DC" w:rsidRDefault="003E52DC" w:rsidP="003E52DC">
            <w:pPr>
              <w:pStyle w:val="ListParagraph"/>
              <w:numPr>
                <w:ilvl w:val="0"/>
                <w:numId w:val="2"/>
              </w:numPr>
            </w:pPr>
            <w:r>
              <w:t>Сопствено учешће</w:t>
            </w:r>
          </w:p>
        </w:tc>
        <w:tc>
          <w:tcPr>
            <w:tcW w:w="2546" w:type="dxa"/>
          </w:tcPr>
          <w:p w:rsidR="003E52DC" w:rsidRDefault="003E52DC" w:rsidP="003E52DC"/>
        </w:tc>
      </w:tr>
      <w:tr w:rsidR="003E52DC" w:rsidTr="003E52DC">
        <w:tc>
          <w:tcPr>
            <w:tcW w:w="6516" w:type="dxa"/>
          </w:tcPr>
          <w:p w:rsidR="003E52DC" w:rsidRPr="003E52DC" w:rsidRDefault="003E52DC" w:rsidP="003E52D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546" w:type="dxa"/>
          </w:tcPr>
          <w:p w:rsidR="003E52DC" w:rsidRDefault="003E52DC" w:rsidP="003E52DC"/>
        </w:tc>
      </w:tr>
      <w:tr w:rsidR="003E52DC" w:rsidTr="003E52DC">
        <w:tc>
          <w:tcPr>
            <w:tcW w:w="6516" w:type="dxa"/>
          </w:tcPr>
          <w:p w:rsidR="003E52DC" w:rsidRPr="003E52DC" w:rsidRDefault="003E52DC" w:rsidP="003E52D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546" w:type="dxa"/>
          </w:tcPr>
          <w:p w:rsidR="003E52DC" w:rsidRDefault="003E52DC" w:rsidP="003E52DC"/>
        </w:tc>
      </w:tr>
    </w:tbl>
    <w:p w:rsidR="003E52DC" w:rsidRDefault="003E52DC" w:rsidP="003E52DC">
      <w:r>
        <w:t>(додати број потребних редова)</w:t>
      </w:r>
    </w:p>
    <w:p w:rsidR="003E52DC" w:rsidRDefault="003E52DC" w:rsidP="003E52DC"/>
    <w:p w:rsidR="003E52DC" w:rsidRPr="00070023" w:rsidRDefault="003E52DC" w:rsidP="003E52DC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Резултати пројекта:</w:t>
      </w:r>
    </w:p>
    <w:p w:rsidR="003E52DC" w:rsidRDefault="003E52DC" w:rsidP="003E52DC">
      <w:r>
        <w:t>(Прикажите резултате пројекта којима се остварују његови циљеви, као и то на основу којих ћете показатеља</w:t>
      </w:r>
      <w:r w:rsidR="000C3C31">
        <w:t xml:space="preserve"> (индикатора) успеха те резултате мерити)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3C31" w:rsidTr="000C3C31">
        <w:tc>
          <w:tcPr>
            <w:tcW w:w="4531" w:type="dxa"/>
          </w:tcPr>
          <w:p w:rsidR="000C3C31" w:rsidRDefault="000C3C31" w:rsidP="000C3C31">
            <w:pPr>
              <w:jc w:val="center"/>
            </w:pPr>
            <w:r>
              <w:t>Резултати</w:t>
            </w:r>
          </w:p>
        </w:tc>
        <w:tc>
          <w:tcPr>
            <w:tcW w:w="4531" w:type="dxa"/>
          </w:tcPr>
          <w:p w:rsidR="000C3C31" w:rsidRDefault="000C3C31" w:rsidP="000C3C31">
            <w:pPr>
              <w:jc w:val="center"/>
            </w:pPr>
            <w:r>
              <w:t>Индикатори резултата (показатељи успеха)</w:t>
            </w:r>
          </w:p>
        </w:tc>
      </w:tr>
      <w:tr w:rsidR="000C3C31" w:rsidTr="000C3C31">
        <w:tc>
          <w:tcPr>
            <w:tcW w:w="4531" w:type="dxa"/>
          </w:tcPr>
          <w:p w:rsidR="000C3C31" w:rsidRDefault="000C3C31" w:rsidP="003E52DC">
            <w:r>
              <w:t>1.</w:t>
            </w:r>
          </w:p>
        </w:tc>
        <w:tc>
          <w:tcPr>
            <w:tcW w:w="4531" w:type="dxa"/>
          </w:tcPr>
          <w:p w:rsidR="000C3C31" w:rsidRDefault="000C3C31" w:rsidP="003E52DC">
            <w:r>
              <w:t>1.</w:t>
            </w:r>
          </w:p>
        </w:tc>
      </w:tr>
      <w:tr w:rsidR="000C3C31" w:rsidTr="000C3C31">
        <w:tc>
          <w:tcPr>
            <w:tcW w:w="4531" w:type="dxa"/>
          </w:tcPr>
          <w:p w:rsidR="000C3C31" w:rsidRDefault="000C3C31" w:rsidP="003E52DC">
            <w:r>
              <w:t>2.</w:t>
            </w:r>
          </w:p>
        </w:tc>
        <w:tc>
          <w:tcPr>
            <w:tcW w:w="4531" w:type="dxa"/>
          </w:tcPr>
          <w:p w:rsidR="000C3C31" w:rsidRDefault="000C3C31" w:rsidP="003E52DC">
            <w:r>
              <w:t>2.</w:t>
            </w:r>
          </w:p>
        </w:tc>
      </w:tr>
      <w:tr w:rsidR="000C3C31" w:rsidTr="000C3C31">
        <w:tc>
          <w:tcPr>
            <w:tcW w:w="4531" w:type="dxa"/>
          </w:tcPr>
          <w:p w:rsidR="000C3C31" w:rsidRDefault="000C3C31" w:rsidP="003E52DC">
            <w:r>
              <w:t>3.</w:t>
            </w:r>
          </w:p>
        </w:tc>
        <w:tc>
          <w:tcPr>
            <w:tcW w:w="4531" w:type="dxa"/>
          </w:tcPr>
          <w:p w:rsidR="000C3C31" w:rsidRDefault="000C3C31" w:rsidP="003E52DC">
            <w:r>
              <w:t>3.</w:t>
            </w:r>
          </w:p>
        </w:tc>
      </w:tr>
    </w:tbl>
    <w:p w:rsidR="000C3C31" w:rsidRDefault="000C3C31" w:rsidP="003E52DC"/>
    <w:p w:rsidR="000C3C31" w:rsidRPr="00070023" w:rsidRDefault="000C3C31" w:rsidP="000C3C31">
      <w:pPr>
        <w:pStyle w:val="ListParagraph"/>
        <w:numPr>
          <w:ilvl w:val="0"/>
          <w:numId w:val="1"/>
        </w:numPr>
        <w:rPr>
          <w:b/>
        </w:rPr>
      </w:pPr>
      <w:r w:rsidRPr="00070023">
        <w:rPr>
          <w:b/>
        </w:rPr>
        <w:t>Приказ буџета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C31" w:rsidTr="000C3C31">
        <w:tc>
          <w:tcPr>
            <w:tcW w:w="3020" w:type="dxa"/>
            <w:vAlign w:val="center"/>
          </w:tcPr>
          <w:p w:rsidR="000C3C31" w:rsidRDefault="000C3C31" w:rsidP="000C3C31">
            <w:pPr>
              <w:jc w:val="center"/>
            </w:pPr>
            <w:r>
              <w:t>Укупни трошкови пројекта</w:t>
            </w:r>
          </w:p>
        </w:tc>
        <w:tc>
          <w:tcPr>
            <w:tcW w:w="3021" w:type="dxa"/>
            <w:vAlign w:val="center"/>
          </w:tcPr>
          <w:p w:rsidR="000C3C31" w:rsidRDefault="000C3C31" w:rsidP="000C3C31">
            <w:pPr>
              <w:jc w:val="center"/>
            </w:pPr>
            <w:r>
              <w:t>Износ који се тражи од локалне самоуправе</w:t>
            </w:r>
          </w:p>
        </w:tc>
        <w:tc>
          <w:tcPr>
            <w:tcW w:w="3021" w:type="dxa"/>
            <w:vAlign w:val="center"/>
          </w:tcPr>
          <w:p w:rsidR="000C3C31" w:rsidRDefault="000C3C31" w:rsidP="000C3C31">
            <w:pPr>
              <w:jc w:val="center"/>
            </w:pPr>
            <w:r>
              <w:t>Проценат учешћа из буџета локалне самоуправе</w:t>
            </w:r>
          </w:p>
        </w:tc>
      </w:tr>
      <w:tr w:rsidR="000C3C31" w:rsidTr="000C3C31">
        <w:trPr>
          <w:trHeight w:val="543"/>
        </w:trPr>
        <w:tc>
          <w:tcPr>
            <w:tcW w:w="3020" w:type="dxa"/>
            <w:vAlign w:val="center"/>
          </w:tcPr>
          <w:p w:rsidR="000C3C31" w:rsidRDefault="000C3C31" w:rsidP="000C3C31"/>
        </w:tc>
        <w:tc>
          <w:tcPr>
            <w:tcW w:w="3021" w:type="dxa"/>
            <w:vAlign w:val="center"/>
          </w:tcPr>
          <w:p w:rsidR="000C3C31" w:rsidRDefault="000C3C31" w:rsidP="000C3C31"/>
        </w:tc>
        <w:tc>
          <w:tcPr>
            <w:tcW w:w="3021" w:type="dxa"/>
            <w:vAlign w:val="center"/>
          </w:tcPr>
          <w:p w:rsidR="000C3C31" w:rsidRDefault="000C3C31" w:rsidP="000C3C31">
            <w:r>
              <w:t xml:space="preserve">                                                %</w:t>
            </w:r>
          </w:p>
        </w:tc>
      </w:tr>
    </w:tbl>
    <w:p w:rsidR="000C3C31" w:rsidRDefault="000C3C31" w:rsidP="000C3C31"/>
    <w:p w:rsidR="000C3C31" w:rsidRDefault="000C3C31" w:rsidP="000C3C31"/>
    <w:p w:rsidR="000C3C31" w:rsidRDefault="000C3C31" w:rsidP="000C3C31">
      <w:r>
        <w:t>У________________________,</w:t>
      </w:r>
    </w:p>
    <w:p w:rsidR="000C3C31" w:rsidRDefault="00026C73" w:rsidP="000C3C31">
      <w:r>
        <w:t>_____________202</w:t>
      </w:r>
      <w:r>
        <w:rPr>
          <w:lang w:val="sr-Cyrl-RS"/>
        </w:rPr>
        <w:t>5</w:t>
      </w:r>
      <w:bookmarkStart w:id="0" w:name="_GoBack"/>
      <w:bookmarkEnd w:id="0"/>
      <w:r w:rsidR="000C3C31">
        <w:t>. године</w:t>
      </w:r>
      <w:r w:rsidR="000C3C31">
        <w:tab/>
      </w:r>
      <w:r w:rsidR="000C3C31">
        <w:tab/>
        <w:t xml:space="preserve">                М.П.</w:t>
      </w:r>
      <w:r w:rsidR="000C3C31">
        <w:tab/>
      </w:r>
      <w:r w:rsidR="000C3C31">
        <w:tab/>
        <w:t>_______________________________</w:t>
      </w:r>
    </w:p>
    <w:p w:rsidR="000C3C31" w:rsidRPr="000C3C31" w:rsidRDefault="000C3C31" w:rsidP="000C3C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(потпис овлашћеног лица)</w:t>
      </w:r>
    </w:p>
    <w:sectPr w:rsidR="000C3C31" w:rsidRPr="000C3C31" w:rsidSect="00070023">
      <w:headerReference w:type="default" r:id="rId7"/>
      <w:foot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64" w:rsidRDefault="006C2B64" w:rsidP="0051327F">
      <w:pPr>
        <w:spacing w:line="240" w:lineRule="auto"/>
      </w:pPr>
      <w:r>
        <w:separator/>
      </w:r>
    </w:p>
  </w:endnote>
  <w:endnote w:type="continuationSeparator" w:id="0">
    <w:p w:rsidR="006C2B64" w:rsidRDefault="006C2B64" w:rsidP="00513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ED" w:rsidRDefault="009A35ED" w:rsidP="009A35ED">
    <w:pPr>
      <w:pStyle w:val="Footer"/>
      <w:jc w:val="right"/>
    </w:pPr>
    <w:r>
      <w:t xml:space="preserve">Страница | </w:t>
    </w:r>
    <w:r w:rsidR="00BC35F5">
      <w:fldChar w:fldCharType="begin"/>
    </w:r>
    <w:r>
      <w:instrText xml:space="preserve"> PAGE   \* MERGEFORMAT </w:instrText>
    </w:r>
    <w:r w:rsidR="00BC35F5">
      <w:fldChar w:fldCharType="separate"/>
    </w:r>
    <w:r w:rsidR="00026C73">
      <w:rPr>
        <w:noProof/>
      </w:rPr>
      <w:t>2</w:t>
    </w:r>
    <w:r w:rsidR="00BC35F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64" w:rsidRDefault="006C2B64" w:rsidP="0051327F">
      <w:pPr>
        <w:spacing w:line="240" w:lineRule="auto"/>
      </w:pPr>
      <w:r>
        <w:separator/>
      </w:r>
    </w:p>
  </w:footnote>
  <w:footnote w:type="continuationSeparator" w:id="0">
    <w:p w:rsidR="006C2B64" w:rsidRDefault="006C2B64" w:rsidP="00513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232"/>
    </w:tblGrid>
    <w:tr w:rsidR="0051327F" w:rsidTr="00D701A9">
      <w:tc>
        <w:tcPr>
          <w:tcW w:w="2830" w:type="dxa"/>
          <w:vMerge w:val="restart"/>
        </w:tcPr>
        <w:p w:rsidR="0051327F" w:rsidRDefault="0051327F" w:rsidP="00070023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395206" cy="434293"/>
                <wp:effectExtent l="0" t="0" r="5080" b="444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Boris\AppData\Local\Microsoft\Windows\INetCache\Content.Word\grb mali zvornik cor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206" cy="434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70023" w:rsidRDefault="00070023" w:rsidP="00070023">
          <w:pPr>
            <w:pStyle w:val="Header"/>
            <w:jc w:val="center"/>
          </w:pPr>
          <w:r>
            <w:t>Република Србија</w:t>
          </w:r>
        </w:p>
        <w:p w:rsidR="00070023" w:rsidRPr="00070023" w:rsidRDefault="00070023" w:rsidP="00070023">
          <w:pPr>
            <w:pStyle w:val="Header"/>
            <w:jc w:val="center"/>
          </w:pPr>
          <w:r>
            <w:t>ОПШТИНА МАЛИ ЗВОРНИК</w:t>
          </w:r>
        </w:p>
      </w:tc>
      <w:tc>
        <w:tcPr>
          <w:tcW w:w="6232" w:type="dxa"/>
        </w:tcPr>
        <w:p w:rsidR="0051327F" w:rsidRPr="000E3426" w:rsidRDefault="0051327F" w:rsidP="000E3426">
          <w:pPr>
            <w:pStyle w:val="Header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</w:pPr>
          <w:r w:rsidRPr="0051327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Ј  А  В  Н  И     К  О  Н  К  У  Р  С</w:t>
          </w:r>
          <w:r w:rsidRPr="0051327F">
            <w:rPr>
              <w:rFonts w:ascii="Times New Roman" w:eastAsia="Times New Roman" w:hAnsi="Times New Roman" w:cs="Times New Roman"/>
              <w:sz w:val="20"/>
              <w:szCs w:val="24"/>
            </w:rPr>
            <w:br/>
          </w:r>
          <w:r w:rsidRPr="0051327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за доделу средстава традиционалним црквама и верским заједницама из бу</w:t>
          </w:r>
          <w:r w:rsidR="00323294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џ</w:t>
          </w:r>
          <w:r w:rsidR="00585287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ета општине Мали Зворник за 2022</w:t>
          </w:r>
          <w:r w:rsidRPr="0051327F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bdr w:val="none" w:sz="0" w:space="0" w:color="auto" w:frame="1"/>
            </w:rPr>
            <w:t>. годину</w:t>
          </w:r>
        </w:p>
      </w:tc>
    </w:tr>
    <w:tr w:rsidR="0051327F" w:rsidTr="00D701A9">
      <w:tc>
        <w:tcPr>
          <w:tcW w:w="2830" w:type="dxa"/>
          <w:vMerge/>
        </w:tcPr>
        <w:p w:rsidR="0051327F" w:rsidRDefault="0051327F">
          <w:pPr>
            <w:pStyle w:val="Header"/>
          </w:pPr>
        </w:p>
      </w:tc>
      <w:tc>
        <w:tcPr>
          <w:tcW w:w="6232" w:type="dxa"/>
          <w:vAlign w:val="bottom"/>
        </w:tcPr>
        <w:p w:rsidR="0051327F" w:rsidRPr="0051327F" w:rsidRDefault="00D356AE" w:rsidP="0051327F">
          <w:pPr>
            <w:pStyle w:val="Header"/>
            <w:jc w:val="right"/>
            <w:rPr>
              <w:b/>
              <w:i/>
              <w:sz w:val="24"/>
            </w:rPr>
          </w:pPr>
          <w:r>
            <w:rPr>
              <w:b/>
              <w:i/>
              <w:sz w:val="24"/>
            </w:rPr>
            <w:t xml:space="preserve">Образац </w:t>
          </w:r>
          <w:r w:rsidR="001566F7">
            <w:rPr>
              <w:b/>
              <w:i/>
              <w:sz w:val="24"/>
            </w:rPr>
            <w:t>3.</w:t>
          </w:r>
          <w:r w:rsidR="004D6567">
            <w:rPr>
              <w:b/>
              <w:i/>
              <w:sz w:val="24"/>
            </w:rPr>
            <w:t>2</w:t>
          </w:r>
        </w:p>
      </w:tc>
    </w:tr>
  </w:tbl>
  <w:p w:rsidR="0051327F" w:rsidRDefault="0051327F" w:rsidP="00513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70CA"/>
    <w:multiLevelType w:val="hybridMultilevel"/>
    <w:tmpl w:val="9858E6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8428A"/>
    <w:multiLevelType w:val="hybridMultilevel"/>
    <w:tmpl w:val="7EA876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9C"/>
    <w:rsid w:val="00026C73"/>
    <w:rsid w:val="00070023"/>
    <w:rsid w:val="000C3C31"/>
    <w:rsid w:val="000E3426"/>
    <w:rsid w:val="00144208"/>
    <w:rsid w:val="001566F7"/>
    <w:rsid w:val="00187CA3"/>
    <w:rsid w:val="00216C9C"/>
    <w:rsid w:val="002E54C7"/>
    <w:rsid w:val="002F4C6A"/>
    <w:rsid w:val="00323294"/>
    <w:rsid w:val="003D0600"/>
    <w:rsid w:val="003E52DC"/>
    <w:rsid w:val="00441D2D"/>
    <w:rsid w:val="004D6567"/>
    <w:rsid w:val="004E7759"/>
    <w:rsid w:val="0051327F"/>
    <w:rsid w:val="00585287"/>
    <w:rsid w:val="005B3866"/>
    <w:rsid w:val="006C2B64"/>
    <w:rsid w:val="006D4B58"/>
    <w:rsid w:val="008073EE"/>
    <w:rsid w:val="009A35ED"/>
    <w:rsid w:val="00AE4BB3"/>
    <w:rsid w:val="00B22462"/>
    <w:rsid w:val="00BC35F5"/>
    <w:rsid w:val="00C7770C"/>
    <w:rsid w:val="00C96D19"/>
    <w:rsid w:val="00D269CD"/>
    <w:rsid w:val="00D356AE"/>
    <w:rsid w:val="00D701A9"/>
    <w:rsid w:val="00E05FEB"/>
    <w:rsid w:val="00EE30E6"/>
    <w:rsid w:val="00F0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865E"/>
  <w15:docId w15:val="{E5E1579B-8F77-4371-885B-D97EF46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9C"/>
    <w:pPr>
      <w:ind w:left="720"/>
      <w:contextualSpacing/>
    </w:pPr>
  </w:style>
  <w:style w:type="table" w:styleId="TableGrid">
    <w:name w:val="Table Grid"/>
    <w:basedOn w:val="TableNormal"/>
    <w:uiPriority w:val="39"/>
    <w:rsid w:val="00216C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27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7F"/>
  </w:style>
  <w:style w:type="paragraph" w:styleId="Footer">
    <w:name w:val="footer"/>
    <w:basedOn w:val="Normal"/>
    <w:link w:val="FooterChar"/>
    <w:uiPriority w:val="99"/>
    <w:unhideWhenUsed/>
    <w:rsid w:val="0051327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7F"/>
  </w:style>
  <w:style w:type="paragraph" w:styleId="BalloonText">
    <w:name w:val="Balloon Text"/>
    <w:basedOn w:val="Normal"/>
    <w:link w:val="BalloonTextChar"/>
    <w:uiPriority w:val="99"/>
    <w:semiHidden/>
    <w:unhideWhenUsed/>
    <w:rsid w:val="001566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Katic</dc:creator>
  <cp:keywords/>
  <dc:description/>
  <cp:lastModifiedBy>Slavica Simeunovic</cp:lastModifiedBy>
  <cp:revision>6</cp:revision>
  <dcterms:created xsi:type="dcterms:W3CDTF">2024-07-12T06:33:00Z</dcterms:created>
  <dcterms:modified xsi:type="dcterms:W3CDTF">2025-07-15T06:01:00Z</dcterms:modified>
</cp:coreProperties>
</file>